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B" w:rsidRPr="00033686" w:rsidRDefault="00931A09" w:rsidP="00C73A2B">
      <w:pPr>
        <w:pStyle w:val="a6"/>
        <w:ind w:leftChars="71" w:left="142"/>
        <w:jc w:val="left"/>
        <w:rPr>
          <w:rFonts w:ascii="Arial" w:eastAsia="HY견고딕" w:hAnsi="Arial" w:cs="Arial"/>
          <w:color w:val="E36C0A" w:themeColor="accent6" w:themeShade="BF"/>
          <w:sz w:val="36"/>
          <w:szCs w:val="36"/>
        </w:rPr>
      </w:pPr>
      <w:r w:rsidRPr="00033686">
        <w:rPr>
          <w:rFonts w:ascii="한화 B" w:eastAsia="한화 B" w:hAnsi="한화 B" w:cs="Arial"/>
          <w:color w:val="E36C0A" w:themeColor="accent6" w:themeShade="BF"/>
          <w:sz w:val="36"/>
          <w:szCs w:val="36"/>
        </w:rPr>
        <w:t>Hanwha</w:t>
      </w:r>
      <w:r w:rsidRPr="00033686">
        <w:rPr>
          <w:rFonts w:ascii="Arial" w:eastAsia="HY견고딕" w:hAnsi="Arial" w:cs="Arial"/>
          <w:color w:val="E36C0A" w:themeColor="accent6" w:themeShade="BF"/>
          <w:sz w:val="36"/>
          <w:szCs w:val="36"/>
        </w:rPr>
        <w:t xml:space="preserve"> Core Value</w:t>
      </w:r>
      <w:r w:rsidR="00164554" w:rsidRPr="00033686">
        <w:rPr>
          <w:rFonts w:ascii="Arial" w:eastAsia="HY견고딕" w:hAnsi="Arial" w:cs="Arial" w:hint="eastAsia"/>
          <w:color w:val="E36C0A" w:themeColor="accent6" w:themeShade="BF"/>
          <w:sz w:val="36"/>
          <w:szCs w:val="36"/>
        </w:rPr>
        <w:t>s</w:t>
      </w:r>
      <w:r w:rsidR="00797E05">
        <w:rPr>
          <w:rFonts w:ascii="Arial" w:eastAsia="HY견고딕" w:hAnsi="Arial" w:cs="Arial" w:hint="eastAsia"/>
          <w:color w:val="E36C0A" w:themeColor="accent6" w:themeShade="BF"/>
          <w:sz w:val="36"/>
          <w:szCs w:val="36"/>
        </w:rPr>
        <w:t xml:space="preserve"> Essay Contest</w:t>
      </w:r>
    </w:p>
    <w:p w:rsidR="00931A09" w:rsidRPr="00033686" w:rsidRDefault="00931A09" w:rsidP="00C73A2B">
      <w:pPr>
        <w:pStyle w:val="a6"/>
        <w:ind w:leftChars="71" w:left="142"/>
        <w:jc w:val="left"/>
        <w:rPr>
          <w:rFonts w:ascii="Arial" w:eastAsia="HY견고딕" w:hAnsi="Arial" w:cs="Arial"/>
          <w:b/>
          <w:color w:val="E36C0A" w:themeColor="accent6" w:themeShade="BF"/>
          <w:sz w:val="50"/>
          <w:szCs w:val="50"/>
        </w:rPr>
      </w:pPr>
      <w:r w:rsidRPr="00033686">
        <w:rPr>
          <w:rFonts w:ascii="Arial" w:eastAsia="HY견고딕" w:hAnsi="Arial" w:cs="Arial"/>
          <w:b/>
          <w:color w:val="E36C0A" w:themeColor="accent6" w:themeShade="BF"/>
          <w:sz w:val="50"/>
          <w:szCs w:val="50"/>
        </w:rPr>
        <w:t>The Best Ambassador</w:t>
      </w:r>
    </w:p>
    <w:p w:rsidR="00164554" w:rsidRPr="00C73A2B" w:rsidRDefault="00164554" w:rsidP="00C73A2B">
      <w:pPr>
        <w:pStyle w:val="a6"/>
        <w:rPr>
          <w:rFonts w:ascii="Arial" w:hAnsi="Arial" w:cs="Arial"/>
          <w:sz w:val="32"/>
          <w:szCs w:val="20"/>
        </w:rPr>
      </w:pPr>
      <w:bookmarkStart w:id="0" w:name="_GoBack"/>
      <w:bookmarkEnd w:id="0"/>
    </w:p>
    <w:tbl>
      <w:tblPr>
        <w:tblStyle w:val="a7"/>
        <w:tblpPr w:leftFromText="142" w:rightFromText="142" w:vertAnchor="text" w:tblpX="10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31"/>
        <w:gridCol w:w="2006"/>
        <w:gridCol w:w="3226"/>
      </w:tblGrid>
      <w:tr w:rsidR="00C73A2B" w:rsidRPr="00C73A2B" w:rsidTr="0016455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C73A2B" w:rsidRPr="000E50DE" w:rsidRDefault="00164554" w:rsidP="000E50DE">
            <w:pPr>
              <w:pStyle w:val="a6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Personal Information</w:t>
            </w:r>
          </w:p>
        </w:tc>
      </w:tr>
      <w:tr w:rsidR="00C73A2B" w:rsidRPr="00C73A2B" w:rsidTr="00164554">
        <w:trPr>
          <w:trHeight w:val="455"/>
        </w:trPr>
        <w:tc>
          <w:tcPr>
            <w:tcW w:w="2093" w:type="dxa"/>
            <w:shd w:val="clear" w:color="auto" w:fill="auto"/>
            <w:vAlign w:val="center"/>
          </w:tcPr>
          <w:p w:rsidR="00931A09" w:rsidRPr="000E50DE" w:rsidRDefault="00931A09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 w:rsidRPr="000E50DE">
              <w:rPr>
                <w:rFonts w:ascii="Arial" w:hAnsi="Arial" w:cs="Arial" w:hint="eastAsia"/>
                <w:b/>
                <w:szCs w:val="20"/>
              </w:rPr>
              <w:t>Company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931A09" w:rsidRPr="00C73A2B" w:rsidRDefault="00931A09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31A09" w:rsidRPr="000E50DE" w:rsidRDefault="00931A09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 w:rsidRPr="000E50DE">
              <w:rPr>
                <w:rFonts w:ascii="Arial" w:hAnsi="Arial" w:cs="Arial" w:hint="eastAsia"/>
                <w:b/>
                <w:szCs w:val="20"/>
              </w:rPr>
              <w:t>Department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31A09" w:rsidRPr="00C73A2B" w:rsidRDefault="00931A09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A2B" w:rsidRPr="00C73A2B" w:rsidTr="00164554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177417" w:rsidRPr="000E50DE" w:rsidRDefault="00177417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 w:rsidRPr="000E50DE">
              <w:rPr>
                <w:rFonts w:ascii="Arial" w:hAnsi="Arial" w:cs="Arial" w:hint="eastAsia"/>
                <w:b/>
                <w:szCs w:val="20"/>
              </w:rPr>
              <w:t>First Name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77417" w:rsidRPr="00C73A2B" w:rsidRDefault="00177417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77417" w:rsidRPr="000E50DE" w:rsidRDefault="00177417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 w:rsidRPr="000E50DE">
              <w:rPr>
                <w:rFonts w:ascii="Arial" w:hAnsi="Arial" w:cs="Arial" w:hint="eastAsia"/>
                <w:b/>
                <w:szCs w:val="20"/>
              </w:rPr>
              <w:t>Last Name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77417" w:rsidRPr="00C73A2B" w:rsidRDefault="00177417" w:rsidP="00C73A2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A09" w:rsidRPr="00C73A2B" w:rsidTr="00164554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931A09" w:rsidRPr="000E50DE" w:rsidRDefault="00931A09" w:rsidP="00C73A2B">
            <w:pPr>
              <w:pStyle w:val="a6"/>
              <w:rPr>
                <w:rFonts w:ascii="Arial" w:hAnsi="Arial" w:cs="Arial"/>
                <w:b/>
                <w:szCs w:val="20"/>
              </w:rPr>
            </w:pPr>
            <w:r w:rsidRPr="000E50DE">
              <w:rPr>
                <w:rFonts w:ascii="Arial" w:hAnsi="Arial" w:cs="Arial" w:hint="eastAsia"/>
                <w:b/>
                <w:szCs w:val="20"/>
              </w:rPr>
              <w:t>Email Address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31A09" w:rsidRPr="00C73A2B" w:rsidRDefault="00931A09" w:rsidP="00C73A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0DE" w:rsidRPr="00C73A2B" w:rsidTr="00164554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E50DE" w:rsidRPr="000E50DE" w:rsidRDefault="00AD079E" w:rsidP="00164554">
            <w:pPr>
              <w:pStyle w:val="a6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Evaluation Criteria</w:t>
            </w:r>
          </w:p>
        </w:tc>
      </w:tr>
      <w:tr w:rsidR="00177417" w:rsidRPr="00C73A2B" w:rsidTr="00164554">
        <w:trPr>
          <w:trHeight w:val="1336"/>
        </w:trPr>
        <w:tc>
          <w:tcPr>
            <w:tcW w:w="10456" w:type="dxa"/>
            <w:gridSpan w:val="4"/>
            <w:vAlign w:val="center"/>
          </w:tcPr>
          <w:p w:rsidR="00AD079E" w:rsidRPr="00AD079E" w:rsidRDefault="00E33CE0" w:rsidP="00AD079E">
            <w:pPr>
              <w:pStyle w:val="a6"/>
              <w:ind w:left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Please note that your essay</w:t>
            </w:r>
            <w:r w:rsidR="00AD079E" w:rsidRPr="00AD079E">
              <w:rPr>
                <w:rFonts w:ascii="Arial" w:hAnsi="Arial" w:cs="Arial" w:hint="eastAsia"/>
                <w:b/>
                <w:szCs w:val="20"/>
              </w:rPr>
              <w:t xml:space="preserve"> will be ev</w:t>
            </w:r>
            <w:r>
              <w:rPr>
                <w:rFonts w:ascii="Arial" w:hAnsi="Arial" w:cs="Arial" w:hint="eastAsia"/>
                <w:b/>
                <w:szCs w:val="20"/>
              </w:rPr>
              <w:t>aluated based on the following criteria:</w:t>
            </w:r>
          </w:p>
          <w:p w:rsidR="00893BE1" w:rsidRPr="00AD079E" w:rsidRDefault="00BD033E" w:rsidP="00AD079E">
            <w:pPr>
              <w:pStyle w:val="a6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AD079E">
              <w:rPr>
                <w:rFonts w:ascii="Arial" w:hAnsi="Arial" w:cs="Arial"/>
                <w:color w:val="7F7F7F" w:themeColor="text1" w:themeTint="80"/>
                <w:szCs w:val="20"/>
              </w:rPr>
              <w:t>How well does the essay correspond to the core values? (40%)</w:t>
            </w:r>
          </w:p>
          <w:p w:rsidR="00893BE1" w:rsidRPr="00AD079E" w:rsidRDefault="00BD033E" w:rsidP="00AD079E">
            <w:pPr>
              <w:pStyle w:val="a6"/>
              <w:numPr>
                <w:ilvl w:val="0"/>
                <w:numId w:val="1"/>
              </w:numPr>
              <w:ind w:left="426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AD079E">
              <w:rPr>
                <w:rFonts w:ascii="Arial" w:hAnsi="Arial" w:cs="Arial"/>
                <w:color w:val="7F7F7F" w:themeColor="text1" w:themeTint="80"/>
                <w:szCs w:val="20"/>
              </w:rPr>
              <w:t>How much impact does the action described have on others? (30%)</w:t>
            </w:r>
          </w:p>
          <w:p w:rsidR="00237499" w:rsidRPr="00AD079E" w:rsidRDefault="00BD033E" w:rsidP="00AD079E">
            <w:pPr>
              <w:pStyle w:val="a6"/>
              <w:numPr>
                <w:ilvl w:val="0"/>
                <w:numId w:val="1"/>
              </w:numPr>
              <w:ind w:left="426"/>
              <w:rPr>
                <w:rFonts w:ascii="Arial" w:hAnsi="Arial" w:cs="Arial"/>
                <w:szCs w:val="20"/>
              </w:rPr>
            </w:pPr>
            <w:r w:rsidRPr="00AD079E">
              <w:rPr>
                <w:rFonts w:ascii="Arial" w:hAnsi="Arial" w:cs="Arial"/>
                <w:color w:val="7F7F7F" w:themeColor="text1" w:themeTint="80"/>
                <w:szCs w:val="20"/>
              </w:rPr>
              <w:t>How unique is the experience? (30%)</w:t>
            </w:r>
          </w:p>
        </w:tc>
      </w:tr>
      <w:tr w:rsidR="000E50DE" w:rsidRPr="00C73A2B" w:rsidTr="00164554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E50DE" w:rsidRPr="000E50DE" w:rsidRDefault="000E50DE" w:rsidP="00164554">
            <w:pPr>
              <w:pStyle w:val="a6"/>
              <w:jc w:val="center"/>
              <w:rPr>
                <w:rFonts w:ascii="Arial" w:hAnsi="Arial" w:cs="Arial"/>
                <w:szCs w:val="20"/>
              </w:rPr>
            </w:pPr>
            <w:r w:rsidRPr="000E50DE">
              <w:rPr>
                <w:rFonts w:ascii="Arial" w:hAnsi="Arial" w:cs="Arial" w:hint="eastAsia"/>
                <w:szCs w:val="20"/>
              </w:rPr>
              <w:t>Essay</w:t>
            </w:r>
            <w:r w:rsidR="00164554">
              <w:rPr>
                <w:rFonts w:ascii="Arial" w:hAnsi="Arial" w:cs="Arial" w:hint="eastAsia"/>
                <w:szCs w:val="20"/>
              </w:rPr>
              <w:t xml:space="preserve"> Form</w:t>
            </w:r>
          </w:p>
        </w:tc>
      </w:tr>
      <w:tr w:rsidR="00177417" w:rsidRPr="00C73A2B" w:rsidTr="00C73A2B">
        <w:tc>
          <w:tcPr>
            <w:tcW w:w="10456" w:type="dxa"/>
            <w:gridSpan w:val="4"/>
          </w:tcPr>
          <w:p w:rsidR="00177417" w:rsidRPr="000E50DE" w:rsidRDefault="00177417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BE4523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0E50DE" w:rsidRDefault="000E50DE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164554" w:rsidRDefault="00164554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164554" w:rsidRPr="000E50DE" w:rsidRDefault="00164554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222785" w:rsidRDefault="00222785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0E50DE" w:rsidRDefault="00C73A2B" w:rsidP="00C73A2B">
            <w:pPr>
              <w:pStyle w:val="a6"/>
              <w:rPr>
                <w:rFonts w:ascii="Arial" w:eastAsiaTheme="majorHAnsi" w:hAnsi="Arial" w:cs="Arial"/>
                <w:sz w:val="24"/>
                <w:szCs w:val="24"/>
              </w:rPr>
            </w:pPr>
          </w:p>
          <w:p w:rsidR="00C73A2B" w:rsidRPr="00C73A2B" w:rsidRDefault="00C73A2B" w:rsidP="00C73A2B">
            <w:pPr>
              <w:pStyle w:val="a6"/>
              <w:rPr>
                <w:rFonts w:ascii="Arial" w:hAnsi="Arial" w:cs="Arial"/>
                <w:szCs w:val="20"/>
              </w:rPr>
            </w:pPr>
          </w:p>
        </w:tc>
      </w:tr>
    </w:tbl>
    <w:p w:rsidR="00164554" w:rsidRDefault="00164554" w:rsidP="00164554">
      <w:pPr>
        <w:pStyle w:val="a6"/>
        <w:jc w:val="center"/>
        <w:rPr>
          <w:rFonts w:ascii="Arial" w:hAnsi="Arial" w:cs="Arial"/>
          <w:szCs w:val="20"/>
        </w:rPr>
      </w:pPr>
    </w:p>
    <w:p w:rsidR="00164554" w:rsidRPr="00164554" w:rsidRDefault="00164554" w:rsidP="00164554">
      <w:pPr>
        <w:pStyle w:val="a6"/>
        <w:jc w:val="center"/>
        <w:rPr>
          <w:rFonts w:ascii="Arial" w:hAnsi="Arial" w:cs="Arial"/>
          <w:szCs w:val="20"/>
        </w:rPr>
      </w:pPr>
    </w:p>
    <w:sectPr w:rsidR="00164554" w:rsidRPr="00164554" w:rsidSect="000E50DE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425"/>
      <w:docGrid w:linePitch="366" w:charSpace="2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11" w:rsidRDefault="00255F11" w:rsidP="00931A09">
      <w:pPr>
        <w:spacing w:after="0" w:line="240" w:lineRule="auto"/>
      </w:pPr>
      <w:r>
        <w:separator/>
      </w:r>
    </w:p>
  </w:endnote>
  <w:endnote w:type="continuationSeparator" w:id="0">
    <w:p w:rsidR="00255F11" w:rsidRDefault="00255F11" w:rsidP="0093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화 B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한화 R">
    <w:panose1 w:val="02020503020101020101"/>
    <w:charset w:val="81"/>
    <w:family w:val="roman"/>
    <w:pitch w:val="variable"/>
    <w:sig w:usb0="800002A7" w:usb1="39D7FCFB" w:usb2="00000014" w:usb3="00000000" w:csb0="0008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DE" w:rsidRPr="000E50DE" w:rsidRDefault="000E50DE" w:rsidP="000E50DE">
    <w:pPr>
      <w:ind w:right="260"/>
      <w:rPr>
        <w:rFonts w:ascii="Arial" w:hAnsi="Arial" w:cs="Arial"/>
        <w:color w:val="000000" w:themeColor="text1"/>
      </w:rPr>
    </w:pPr>
    <w:r w:rsidRPr="00237499">
      <w:rPr>
        <w:rFonts w:ascii="한화 R" w:eastAsia="한화 R" w:hAnsi="한화 R" w:cs="Arial"/>
        <w:noProof/>
        <w:color w:val="000000" w:themeColor="text1"/>
        <w:sz w:val="26"/>
        <w:szCs w:val="2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009004A" wp14:editId="745CC37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61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DE" w:rsidRPr="000E50DE" w:rsidRDefault="000E50D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</w:pP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instrText>PAGE  \* Arabic  \* MERGEFORMAT</w:instrText>
                          </w: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="00797E05" w:rsidRPr="00797E0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20"/>
                              <w:lang w:val="ko-KR"/>
                            </w:rPr>
                            <w:t>1</w:t>
                          </w:r>
                          <w:r w:rsidRPr="000E50DE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7114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Bf9QixowIAAI0FAAAOAAAAAAAAAAAAAAAAAC4CAABk&#10;cnMvZTJvRG9jLnhtbFBLAQItABQABgAIAAAAIQBwcRlT2wAAAAMBAAAPAAAAAAAAAAAAAAAAAP0E&#10;AABkcnMvZG93bnJldi54bWxQSwUGAAAAAAQABADzAAAABQYAAAAA&#10;" fillcolor="white [3201]" stroked="f" strokeweight=".5pt">
              <v:textbox style="mso-fit-shape-to-text:t" inset="0,,0">
                <w:txbxContent>
                  <w:p w:rsidR="000E50DE" w:rsidRPr="000E50DE" w:rsidRDefault="000E50D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</w:pP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begin"/>
                    </w: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instrText>PAGE  \* Arabic  \* MERGEFORMAT</w:instrText>
                    </w: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separate"/>
                    </w:r>
                    <w:r w:rsidR="00797E05" w:rsidRPr="00797E05">
                      <w:rPr>
                        <w:rFonts w:ascii="Arial" w:hAnsi="Arial" w:cs="Arial"/>
                        <w:noProof/>
                        <w:color w:val="000000" w:themeColor="text1"/>
                        <w:szCs w:val="20"/>
                        <w:lang w:val="ko-KR"/>
                      </w:rPr>
                      <w:t>1</w:t>
                    </w:r>
                    <w:r w:rsidRPr="000E50DE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37499">
      <w:rPr>
        <w:rFonts w:ascii="한화 R" w:eastAsia="한화 R" w:hAnsi="한화 R" w:cs="Arial"/>
        <w:color w:val="000000" w:themeColor="text1"/>
      </w:rPr>
      <w:t>Hanwha</w:t>
    </w:r>
    <w:r w:rsidRPr="000E50DE">
      <w:rPr>
        <w:rFonts w:ascii="Arial" w:hAnsi="Arial" w:cs="Arial"/>
        <w:color w:val="000000" w:themeColor="text1"/>
      </w:rPr>
      <w:t xml:space="preserve"> </w:t>
    </w:r>
    <w:r w:rsidR="00797E05">
      <w:rPr>
        <w:rFonts w:ascii="Arial" w:hAnsi="Arial" w:cs="Arial" w:hint="eastAsia"/>
        <w:color w:val="000000" w:themeColor="text1"/>
      </w:rPr>
      <w:t xml:space="preserve">Core Values </w:t>
    </w:r>
    <w:r w:rsidR="00C81F88">
      <w:rPr>
        <w:rFonts w:ascii="Arial" w:hAnsi="Arial" w:cs="Arial" w:hint="eastAsia"/>
        <w:color w:val="000000" w:themeColor="text1"/>
      </w:rPr>
      <w:t>Essay</w:t>
    </w:r>
    <w:r w:rsidRPr="000E50DE">
      <w:rPr>
        <w:rFonts w:ascii="Arial" w:hAnsi="Arial" w:cs="Arial"/>
        <w:color w:val="000000" w:themeColor="text1"/>
      </w:rPr>
      <w:t xml:space="preserve"> Contest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11" w:rsidRDefault="00255F11" w:rsidP="00931A09">
      <w:pPr>
        <w:spacing w:after="0" w:line="240" w:lineRule="auto"/>
      </w:pPr>
      <w:r>
        <w:separator/>
      </w:r>
    </w:p>
  </w:footnote>
  <w:footnote w:type="continuationSeparator" w:id="0">
    <w:p w:rsidR="00255F11" w:rsidRDefault="00255F11" w:rsidP="0093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9" w:rsidRPr="00C73A2B" w:rsidRDefault="00C73A2B" w:rsidP="00C73A2B">
    <w:pPr>
      <w:pStyle w:val="a3"/>
      <w:tabs>
        <w:tab w:val="left" w:pos="10348"/>
      </w:tabs>
      <w:ind w:right="100"/>
      <w:jc w:val="right"/>
      <w:rPr>
        <w:rFonts w:ascii="Arial" w:hAnsi="Arial" w:cs="Arial"/>
      </w:rPr>
    </w:pPr>
    <w:r w:rsidRPr="00C73A2B">
      <w:rPr>
        <w:rFonts w:ascii="Arial" w:hAnsi="Arial" w:cs="Arial"/>
        <w:noProof/>
      </w:rPr>
      <w:drawing>
        <wp:anchor distT="0" distB="0" distL="114300" distR="114300" simplePos="0" relativeHeight="251709440" behindDoc="1" locked="0" layoutInCell="1" allowOverlap="1" wp14:anchorId="3F623C8B" wp14:editId="36B97C49">
          <wp:simplePos x="0" y="0"/>
          <wp:positionH relativeFrom="column">
            <wp:posOffset>2799715</wp:posOffset>
          </wp:positionH>
          <wp:positionV relativeFrom="paragraph">
            <wp:posOffset>-135890</wp:posOffset>
          </wp:positionV>
          <wp:extent cx="947420" cy="306705"/>
          <wp:effectExtent l="0" t="0" r="5080" b="0"/>
          <wp:wrapThrough wrapText="bothSides">
            <wp:wrapPolygon edited="0">
              <wp:start x="0" y="0"/>
              <wp:lineTo x="0" y="20124"/>
              <wp:lineTo x="21282" y="20124"/>
              <wp:lineTo x="21282" y="0"/>
              <wp:lineTo x="0" y="0"/>
            </wp:wrapPolygon>
          </wp:wrapThrough>
          <wp:docPr id="60" name="그림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wha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A2B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201F48E" wp14:editId="200FA88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4400" cy="5730240"/>
              <wp:effectExtent l="0" t="0" r="0" b="0"/>
              <wp:wrapNone/>
              <wp:docPr id="32" name="Genko:A4:20:1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0240"/>
                        <a:chOff x="0" y="0"/>
                        <a:chExt cx="8533765" cy="5732145"/>
                      </a:xfrm>
                    </wpg:grpSpPr>
                    <wps:wsp>
                      <wps:cNvPr id="21" name="직선 연결선 21"/>
                      <wps:cNvCnPr/>
                      <wps:spPr>
                        <a:xfrm>
                          <a:off x="0" y="57150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직선 연결선 22"/>
                      <wps:cNvCnPr/>
                      <wps:spPr>
                        <a:xfrm>
                          <a:off x="0" y="114300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직선 연결선 23"/>
                      <wps:cNvCnPr/>
                      <wps:spPr>
                        <a:xfrm>
                          <a:off x="0" y="17221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직선 연결선 24"/>
                      <wps:cNvCnPr/>
                      <wps:spPr>
                        <a:xfrm>
                          <a:off x="0" y="22936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직선 연결선 25"/>
                      <wps:cNvCnPr/>
                      <wps:spPr>
                        <a:xfrm>
                          <a:off x="0" y="28651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직선 연결선 26"/>
                      <wps:cNvCnPr/>
                      <wps:spPr>
                        <a:xfrm>
                          <a:off x="0" y="34366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직선 연결선 27"/>
                      <wps:cNvCnPr/>
                      <wps:spPr>
                        <a:xfrm>
                          <a:off x="0" y="400812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직선 연결선 28"/>
                      <wps:cNvCnPr/>
                      <wps:spPr>
                        <a:xfrm>
                          <a:off x="0" y="458724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직선 연결선 29"/>
                      <wps:cNvCnPr/>
                      <wps:spPr>
                        <a:xfrm>
                          <a:off x="0" y="515874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직선 연결선 30"/>
                      <wps:cNvCnPr/>
                      <wps:spPr>
                        <a:xfrm>
                          <a:off x="0" y="5730240"/>
                          <a:ext cx="8533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8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직사각형 3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682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10:P:1::" o:spid="_x0000_s1026" style="position:absolute;left:0;text-align:left;margin-left:85.2pt;margin-top:1in;width:672pt;height:451.2pt;z-index:251684864;visibility:hidden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">
              <v:line id="직선 연결선 21" o:spid="_x0000_s1027" style="position:absolute;visibility:visible;mso-wrap-style:square" from="0,5715" to="8533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TKcQAAADbAAAADwAAAGRycy9kb3ducmV2LnhtbESPzWrDMBCE74W8g9hAL6aR7UIJbpRQ&#10;DIEcGkrd5r5YG9uptTKW/JM8fVQo9DjMzDfMZjebVozUu8aygmQVgyAurW64UvD9tX9ag3AeWWNr&#10;mRRcycFuu3jYYKbtxJ80Fr4SAcIuQwW1910mpStrMuhWtiMO3tn2Bn2QfSV1j1OAm1amcfwiDTYc&#10;FmrsKK+p/CkGo+B5PN4iF93wmp9MEeXDx4XepVKPy/ntFYSn2f+H/9oHrSBN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9MpxAAAANsAAAAPAAAAAAAAAAAA&#10;AAAAAKECAABkcnMvZG93bnJldi54bWxQSwUGAAAAAAQABAD5AAAAkgMAAAAA&#10;" strokecolor="#ff6820"/>
              <v:line id="직선 연결선 22" o:spid="_x0000_s1028" style="position:absolute;visibility:visible;mso-wrap-style:square" from="0,11430" to="8533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NXsMAAADbAAAADwAAAGRycy9kb3ducmV2LnhtbESPQWvCQBSE74L/YXlCL0E3jSCSZhUJ&#10;CD1UpFHvj+xrkjb7NmTXGP31bqHQ4zAz3zDZdjStGKh3jWUFr4sYBHFpdcOVgvNpP1+DcB5ZY2uZ&#10;FNzJwXYznWSYanvjTxoKX4kAYZeigtr7LpXSlTUZdAvbEQfvy/YGfZB9JXWPtwA3rUzieCUNNhwW&#10;auwor6n8Ka5GwXI4PCIXPfCeX0wR5dfjN31IpV5m4+4NhKfR/4f/2u9aQZLA75fw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TV7DAAAA2wAAAA8AAAAAAAAAAAAA&#10;AAAAoQIAAGRycy9kb3ducmV2LnhtbFBLBQYAAAAABAAEAPkAAACRAwAAAAA=&#10;" strokecolor="#ff6820"/>
              <v:line id="직선 연결선 23" o:spid="_x0000_s1029" style="position:absolute;visibility:visible;mso-wrap-style:square" from="0,17221" to="85337,1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oxcQAAADbAAAADwAAAGRycy9kb3ducmV2LnhtbESPQWuDQBSE74X8h+UFepFmjUIJNpsQ&#10;hEAPLaG2uT/cV7Vx34q7MeqvzxYKPQ4z8w2z3Y+mFQP1rrGsYL2KQRCXVjdcKfj6PD5tQDiPrLG1&#10;TAomcrDfLR62mGl74w8aCl+JAGGXoYLa+y6T0pU1GXQr2xEH79v2Bn2QfSV1j7cAN61M4vhZGmw4&#10;LNTYUV5TeSmuRkE6vM+Ri2ac8rMpovx6+qE3qdTjcjy8gPA0+v/wX/tVK0hS+P0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ejFxAAAANsAAAAPAAAAAAAAAAAA&#10;AAAAAKECAABkcnMvZG93bnJldi54bWxQSwUGAAAAAAQABAD5AAAAkgMAAAAA&#10;" strokecolor="#ff6820"/>
              <v:line id="직선 연결선 24" o:spid="_x0000_s1030" style="position:absolute;visibility:visible;mso-wrap-style:square" from="0,22936" to="8533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wscUAAADbAAAADwAAAGRycy9kb3ducmV2LnhtbESPzWrDMBCE74G+g9hCLyaW80MpTpRQ&#10;DIEeWkqc9r5YW9uttTKW4th++qgQyHGYmW+Y7X4wjeipc7VlBYs4AUFcWF1zqeDrdJi/gHAeWWNj&#10;mRSM5GC/e5htMdX2wkfqc1+KAGGXooLK+zaV0hUVGXSxbYmD92M7gz7IrpS6w0uAm0Yuk+RZGqw5&#10;LFTYUlZR8ZefjYJV/zFFLppwzL5NHmXnz196l0o9PQ6vGxCeBn8P39pvWsFyDf9fwg+Qu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hwscUAAADbAAAADwAAAAAAAAAA&#10;AAAAAAChAgAAZHJzL2Rvd25yZXYueG1sUEsFBgAAAAAEAAQA+QAAAJMDAAAAAA==&#10;" strokecolor="#ff6820"/>
              <v:line id="직선 연결선 25" o:spid="_x0000_s1031" style="position:absolute;visibility:visible;mso-wrap-style:square" from="0,28651" to="85337,2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VKsQAAADbAAAADwAAAGRycy9kb3ducmV2LnhtbESPQWvCQBSE70L/w/IKvQSzUbGU6Col&#10;IPTQUozt/ZF9TdJm34bsGpP8ercgeBxm5htmux9MI3rqXG1ZwSJOQBAXVtdcKvg6HeYvIJxH1thY&#10;JgUjOdjvHmZbTLW98JH63JciQNilqKDyvk2ldEVFBl1sW+Lg/djOoA+yK6Xu8BLgppHLJHmWBmsO&#10;CxW2lFVU/OVno2DVf0yRiyYcs2+TR9n585fepVJPj8PrBoSnwd/Dt/abVrBcw/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NUqxAAAANsAAAAPAAAAAAAAAAAA&#10;AAAAAKECAABkcnMvZG93bnJldi54bWxQSwUGAAAAAAQABAD5AAAAkgMAAAAA&#10;" strokecolor="#ff6820"/>
              <v:line id="직선 연결선 26" o:spid="_x0000_s1032" style="position:absolute;visibility:visible;mso-wrap-style:square" from="0,34366" to="85337,3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LXcQAAADbAAAADwAAAGRycy9kb3ducmV2LnhtbESPQWuDQBSE74X8h+UFepFmjQUJNpsQ&#10;hEAPLaG2uT/cV7Vx34q7MeqvzxYKPQ4z8w2z3Y+mFQP1rrGsYL2KQRCXVjdcKfj6PD5tQDiPrLG1&#10;TAomcrDfLR62mGl74w8aCl+JAGGXoYLa+y6T0pU1GXQr2xEH79v2Bn2QfSV1j7cAN61M4jiVBhsO&#10;CzV2lNdUXoqrUfA8vM+Ri2ac8rMpovx6+qE3qdTjcjy8gPA0+v/wX/tVK0hS+P0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tdxAAAANsAAAAPAAAAAAAAAAAA&#10;AAAAAKECAABkcnMvZG93bnJldi54bWxQSwUGAAAAAAQABAD5AAAAkgMAAAAA&#10;" strokecolor="#ff6820"/>
              <v:line id="직선 연결선 27" o:spid="_x0000_s1033" style="position:absolute;visibility:visible;mso-wrap-style:square" from="0,40081" to="85337,4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uxsQAAADbAAAADwAAAGRycy9kb3ducmV2LnhtbESPQWvCQBSE70L/w/IKvQSzUcGW6Col&#10;IPTQUozt/ZF9TdJm34bsGpP8ercgeBxm5htmux9MI3rqXG1ZwSJOQBAXVtdcKvg6HeYvIJxH1thY&#10;JgUjOdjvHmZbTLW98JH63JciQNilqKDyvk2ldEVFBl1sW+Lg/djOoA+yK6Xu8BLgppHLJFlLgzWH&#10;hQpbyioq/vKzUbDqP6bIRROO2bfJo+z8+UvvUqmnx+F1A8LT4O/hW/tNK1g+w/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7GxAAAANsAAAAPAAAAAAAAAAAA&#10;AAAAAKECAABkcnMvZG93bnJldi54bWxQSwUGAAAAAAQABAD5AAAAkgMAAAAA&#10;" strokecolor="#ff6820"/>
              <v:line id="직선 연결선 28" o:spid="_x0000_s1034" style="position:absolute;visibility:visible;mso-wrap-style:square" from="0,45872" to="85337,4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6tMEAAADbAAAADwAAAGRycy9kb3ducmV2LnhtbERPy0rDQBTdC/2H4RbchHZiBClppkUC&#10;ggtFTNv9JXObpGbuhMw0r693FoLLw3lnx8m0YqDeNZYVPG1jEMSl1Q1XCs6nt80OhPPIGlvLpGAm&#10;B8fD6iHDVNuRv2kofCVCCLsUFdTed6mUrqzJoNvajjhwV9sb9AH2ldQ9jiHctDKJ4xdpsOHQUGNH&#10;eU3lT3E3Cp6HzyVy0YJzfjFFlN+/bvQhlXpcT697EJ4m/y/+c79rBUkYG76EHyA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1Xq0wQAAANsAAAAPAAAAAAAAAAAAAAAA&#10;AKECAABkcnMvZG93bnJldi54bWxQSwUGAAAAAAQABAD5AAAAjwMAAAAA&#10;" strokecolor="#ff6820"/>
              <v:line id="직선 연결선 29" o:spid="_x0000_s1035" style="position:absolute;visibility:visible;mso-wrap-style:square" from="0,51587" to="85337,5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fL8QAAADbAAAADwAAAGRycy9kb3ducmV2LnhtbESPQWvCQBSE70L/w/IKvQSzUUHa6Col&#10;IPTQUozt/ZF9TdJm34bsGpP8ercgeBxm5htmux9MI3rqXG1ZwSJOQBAXVtdcKvg6HebPIJxH1thY&#10;JgUjOdjvHmZbTLW98JH63JciQNilqKDyvk2ldEVFBl1sW+Lg/djOoA+yK6Xu8BLgppHLJFlLgzWH&#10;hQpbyioq/vKzUbDqP6bIRROO2bfJo+z8+UvvUqmnx+F1A8LT4O/hW/tNK1i+wP+X8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d8vxAAAANsAAAAPAAAAAAAAAAAA&#10;AAAAAKECAABkcnMvZG93bnJldi54bWxQSwUGAAAAAAQABAD5AAAAkgMAAAAA&#10;" strokecolor="#ff6820"/>
              <v:line id="직선 연결선 30" o:spid="_x0000_s1036" style="position:absolute;visibility:visible;mso-wrap-style:square" from="0,57302" to="85337,5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gb8AAAADbAAAADwAAAGRycy9kb3ducmV2LnhtbERPTWvCQBC9F/wPyxS8hLqxQimpq5SA&#10;4KEixvY+ZKdJ2uxsyK4x+uudg+Dx8b6X69G1aqA+NJ4NzGcpKOLS24YrA9/Hzcs7qBCRLbaeycCF&#10;AqxXk6clZtaf+UBDESslIRwyNFDH2GVah7Imh2HmO2Lhfn3vMArsK217PEu4a/Vrmr5phw1LQ40d&#10;5TWV/8XJGVgMu2sSkite8h9XJPlp/0df2pjp8/j5ASrSGB/iu3trxSfr5Yv8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64G/AAAAA2wAAAA8AAAAAAAAAAAAAAAAA&#10;oQIAAGRycy9kb3ducmV2LnhtbFBLBQYAAAAABAAEAPkAAACOAwAAAAA=&#10;" strokecolor="#ff6820"/>
              <v:rect id="직사각형 31" o:spid="_x0000_s1037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lLsMA&#10;AADbAAAADwAAAGRycy9kb3ducmV2LnhtbESPT2sCMRDF7wW/Qxiht26iBSlbo1hxwYMI/rsPm+nu&#10;0s1kTVLd+umNIPT4ePN+b9503ttWXMiHxrGGUaZAEJfONFxpOB6Ktw8QISIbbB2Thj8KMJ8NXqaY&#10;G3flHV32sRIJwiFHDXWMXS5lKGuyGDLXESfv23mLMUlfSePxmuC2lWOlJtJiw6mhxo6WNZU/+1+b&#10;3thMeOMXbrsuzuqmCmy/utVJ69dhv/gEEamP/8fP9NpoeB/BY0sC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7lLsMAAADbAAAADwAAAAAAAAAAAAAAAACYAgAAZHJzL2Rv&#10;d25yZXYueG1sUEsFBgAAAAAEAAQA9QAAAIgDAAAAAA==&#10;" filled="f" strokecolor="#ff682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DB9"/>
    <w:multiLevelType w:val="hybridMultilevel"/>
    <w:tmpl w:val="47223FB2"/>
    <w:lvl w:ilvl="0" w:tplc="9912AE4C">
      <w:start w:val="1"/>
      <w:numFmt w:val="bullet"/>
      <w:lvlText w:val="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F4B2568"/>
    <w:multiLevelType w:val="hybridMultilevel"/>
    <w:tmpl w:val="68E46458"/>
    <w:lvl w:ilvl="0" w:tplc="FFC4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8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3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A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A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4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F3635"/>
    <w:multiLevelType w:val="hybridMultilevel"/>
    <w:tmpl w:val="1C847676"/>
    <w:lvl w:ilvl="0" w:tplc="1416DEB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99"/>
  <w:drawingGridHorizontalSpacing w:val="101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09"/>
    <w:rsid w:val="00033686"/>
    <w:rsid w:val="0008054F"/>
    <w:rsid w:val="000E50DE"/>
    <w:rsid w:val="00164554"/>
    <w:rsid w:val="00177417"/>
    <w:rsid w:val="00222785"/>
    <w:rsid w:val="00237499"/>
    <w:rsid w:val="00255F11"/>
    <w:rsid w:val="006526D3"/>
    <w:rsid w:val="007367AB"/>
    <w:rsid w:val="00797E05"/>
    <w:rsid w:val="007F3542"/>
    <w:rsid w:val="00802C53"/>
    <w:rsid w:val="00893BE1"/>
    <w:rsid w:val="00915A03"/>
    <w:rsid w:val="00931A09"/>
    <w:rsid w:val="00AD079E"/>
    <w:rsid w:val="00B758CA"/>
    <w:rsid w:val="00BD033E"/>
    <w:rsid w:val="00BE4523"/>
    <w:rsid w:val="00C3596A"/>
    <w:rsid w:val="00C73A2B"/>
    <w:rsid w:val="00C81F88"/>
    <w:rsid w:val="00E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A09"/>
  </w:style>
  <w:style w:type="paragraph" w:styleId="a4">
    <w:name w:val="footer"/>
    <w:basedOn w:val="a"/>
    <w:link w:val="Char0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A09"/>
  </w:style>
  <w:style w:type="paragraph" w:styleId="a5">
    <w:name w:val="Balloon Text"/>
    <w:basedOn w:val="a"/>
    <w:link w:val="Char1"/>
    <w:uiPriority w:val="99"/>
    <w:semiHidden/>
    <w:unhideWhenUsed/>
    <w:rsid w:val="00931A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1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1A09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9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73A2B"/>
  </w:style>
  <w:style w:type="paragraph" w:styleId="a9">
    <w:name w:val="endnote text"/>
    <w:basedOn w:val="a"/>
    <w:link w:val="Char2"/>
    <w:uiPriority w:val="99"/>
    <w:semiHidden/>
    <w:unhideWhenUsed/>
    <w:rsid w:val="000E50DE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0E50DE"/>
  </w:style>
  <w:style w:type="character" w:styleId="aa">
    <w:name w:val="endnote reference"/>
    <w:basedOn w:val="a0"/>
    <w:uiPriority w:val="99"/>
    <w:semiHidden/>
    <w:unhideWhenUsed/>
    <w:rsid w:val="000E5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A09"/>
  </w:style>
  <w:style w:type="paragraph" w:styleId="a4">
    <w:name w:val="footer"/>
    <w:basedOn w:val="a"/>
    <w:link w:val="Char0"/>
    <w:uiPriority w:val="99"/>
    <w:unhideWhenUsed/>
    <w:rsid w:val="00931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A09"/>
  </w:style>
  <w:style w:type="paragraph" w:styleId="a5">
    <w:name w:val="Balloon Text"/>
    <w:basedOn w:val="a"/>
    <w:link w:val="Char1"/>
    <w:uiPriority w:val="99"/>
    <w:semiHidden/>
    <w:unhideWhenUsed/>
    <w:rsid w:val="00931A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1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1A09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9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73A2B"/>
  </w:style>
  <w:style w:type="paragraph" w:styleId="a9">
    <w:name w:val="endnote text"/>
    <w:basedOn w:val="a"/>
    <w:link w:val="Char2"/>
    <w:uiPriority w:val="99"/>
    <w:semiHidden/>
    <w:unhideWhenUsed/>
    <w:rsid w:val="000E50DE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0E50DE"/>
  </w:style>
  <w:style w:type="character" w:styleId="aa">
    <w:name w:val="endnote reference"/>
    <w:basedOn w:val="a0"/>
    <w:uiPriority w:val="99"/>
    <w:semiHidden/>
    <w:unhideWhenUsed/>
    <w:rsid w:val="000E5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6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DBE4-813C-4275-9FC2-C66D43A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Jung</dc:creator>
  <cp:lastModifiedBy>장세진(Saejin Jang) 대리 한컴</cp:lastModifiedBy>
  <cp:revision>7</cp:revision>
  <dcterms:created xsi:type="dcterms:W3CDTF">2017-03-03T02:18:00Z</dcterms:created>
  <dcterms:modified xsi:type="dcterms:W3CDTF">2017-03-06T07:53:00Z</dcterms:modified>
</cp:coreProperties>
</file>